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7369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</w:t>
            </w:r>
            <w:r w:rsidRPr="0065632D">
              <w:rPr>
                <w:rFonts w:ascii="GOST 2.304 type A" w:hAnsi="GOST 2.304 type A" w:cs="Arial"/>
                <w:i/>
                <w:sz w:val="22"/>
              </w:rPr>
              <w:t>о</w:t>
            </w:r>
            <w:r w:rsidRPr="0065632D">
              <w:rPr>
                <w:rFonts w:ascii="GOST 2.304 type A" w:hAnsi="GOST 2.304 type A" w:cs="Arial"/>
                <w:i/>
                <w:sz w:val="22"/>
              </w:rPr>
              <w:t>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о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ниц</w:t>
            </w:r>
            <w:r w:rsidRPr="0065632D">
              <w:rPr>
                <w:rFonts w:ascii="GOST 2.304 type A" w:hAnsi="GOST 2.304 type A" w:cs="Arial"/>
                <w:i/>
              </w:rPr>
              <w:t>а</w:t>
            </w:r>
            <w:r w:rsidRPr="0065632D">
              <w:rPr>
                <w:rFonts w:ascii="GOST 2.304 type A" w:hAnsi="GOST 2.304 type A" w:cs="Arial"/>
                <w:i/>
              </w:rPr>
              <w:t>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а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ние</w:t>
            </w:r>
          </w:p>
        </w:tc>
      </w:tr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81751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</w:t>
            </w: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r w:rsidRPr="00CA58DE">
              <w:rPr>
                <w:rFonts w:ascii="GOST 2.304 type A" w:hAnsi="GOST 2.304 type A"/>
                <w:i/>
                <w:szCs w:val="24"/>
              </w:rPr>
              <w:t>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B42F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</w:t>
            </w:r>
            <w:r w:rsidRPr="00CA58DE">
              <w:rPr>
                <w:rFonts w:ascii="GOST 2.304 type A" w:hAnsi="GOST 2.304 type A"/>
                <w:i/>
                <w:szCs w:val="24"/>
              </w:rPr>
              <w:t>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57912" w:rsidRPr="00CA58DE" w:rsidTr="00757912">
              <w:tc>
                <w:tcPr>
                  <w:tcW w:w="3550" w:type="dxa"/>
                  <w:vMerge w:val="restart"/>
                  <w:vAlign w:val="center"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лированные)</w:t>
                  </w:r>
                </w:p>
              </w:tc>
              <w:tc>
                <w:tcPr>
                  <w:tcW w:w="3572" w:type="dxa"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57912" w:rsidRPr="00CA58DE" w:rsidTr="00757912">
              <w:tc>
                <w:tcPr>
                  <w:tcW w:w="3550" w:type="dxa"/>
                  <w:vMerge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Ду25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</w:t>
            </w: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r w:rsidRPr="00CA58DE">
              <w:rPr>
                <w:rFonts w:ascii="GOST 2.304 type A" w:hAnsi="GOST 2.304 type A"/>
                <w:i/>
                <w:szCs w:val="24"/>
              </w:rPr>
              <w:t>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B42F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</w:t>
            </w:r>
            <w:r w:rsidRPr="00CA58DE">
              <w:rPr>
                <w:rFonts w:ascii="GOST 2.304 type A" w:hAnsi="GOST 2.304 type A"/>
                <w:i/>
                <w:szCs w:val="24"/>
              </w:rPr>
              <w:t>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57912" w:rsidRPr="00CA58DE" w:rsidTr="00757912">
              <w:tc>
                <w:tcPr>
                  <w:tcW w:w="3550" w:type="dxa"/>
                  <w:vMerge w:val="restart"/>
                  <w:vAlign w:val="center"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лированные)</w:t>
                  </w:r>
                </w:p>
              </w:tc>
              <w:tc>
                <w:tcPr>
                  <w:tcW w:w="3572" w:type="dxa"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57912" w:rsidRPr="00CA58DE" w:rsidTr="00757912">
              <w:tc>
                <w:tcPr>
                  <w:tcW w:w="3550" w:type="dxa"/>
                  <w:vMerge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57912" w:rsidRPr="00CA58DE" w:rsidRDefault="00757912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Ду25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0E5A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4431EB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A32402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A324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ab/>
              <w:t>∅20</w:t>
            </w:r>
            <w:r w:rsidRPr="00A32402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  <w:r w:rsidRPr="00A32402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32402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VTp.700 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32402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32402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32402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A32402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32402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32402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32402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lang w:val="en-US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B079C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525217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525217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170343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170343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1F7A78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∅20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1F7A78" w:rsidRDefault="00757912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1F7A78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1F7A78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0B5A87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8755E1" w:rsidRDefault="00757912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EB28BD" w:rsidRDefault="00757912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Ø57х3,0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AA77AD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DA0C35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525217" w:rsidRDefault="00757912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63х2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713D11" w:rsidRDefault="00757912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70BBC" w:rsidRDefault="00757912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9113D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181751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Магистраль под полом первого этажа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757912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57912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982ED6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7912" w:rsidRPr="00CA58DE" w:rsidRDefault="00757912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3D5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9113D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</w:t>
            </w: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r w:rsidRPr="00CA58DE">
              <w:rPr>
                <w:rFonts w:ascii="GOST 2.304 type A" w:hAnsi="GOST 2.304 type A"/>
                <w:i/>
                <w:szCs w:val="24"/>
              </w:rPr>
              <w:t>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AB42F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EB28BD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3D5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9113D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EB28BD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3D5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9113D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EB28BD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3D5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9113D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</w:t>
            </w:r>
            <w:r w:rsidRPr="00CA58DE">
              <w:rPr>
                <w:rFonts w:ascii="GOST 2.304 type A" w:hAnsi="GOST 2.304 type A"/>
                <w:i/>
                <w:szCs w:val="24"/>
              </w:rPr>
              <w:t>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EB28BD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3D5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9113D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EB28BD" w:rsidRDefault="00653D5C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3D5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9113D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53D5C" w:rsidRPr="00CA58DE" w:rsidTr="007833E9">
              <w:tc>
                <w:tcPr>
                  <w:tcW w:w="3550" w:type="dxa"/>
                  <w:vMerge w:val="restart"/>
                  <w:vAlign w:val="center"/>
                </w:tcPr>
                <w:p w:rsidR="00653D5C" w:rsidRPr="00CA58DE" w:rsidRDefault="00653D5C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53D5C" w:rsidRPr="00CA58DE" w:rsidRDefault="00653D5C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лированные)</w:t>
                  </w:r>
                </w:p>
              </w:tc>
              <w:tc>
                <w:tcPr>
                  <w:tcW w:w="3572" w:type="dxa"/>
                </w:tcPr>
                <w:p w:rsidR="00653D5C" w:rsidRPr="00CA58DE" w:rsidRDefault="00653D5C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53D5C" w:rsidRPr="00CA58DE" w:rsidTr="007833E9">
              <w:tc>
                <w:tcPr>
                  <w:tcW w:w="3550" w:type="dxa"/>
                  <w:vMerge/>
                </w:tcPr>
                <w:p w:rsidR="00653D5C" w:rsidRPr="00CA58DE" w:rsidRDefault="00653D5C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53D5C" w:rsidRPr="00CA58DE" w:rsidRDefault="00653D5C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783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EB28BD" w:rsidRDefault="00653D5C" w:rsidP="00783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3D5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9113D" w:rsidRDefault="00653D5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EB28BD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3D5C" w:rsidRPr="00CA58DE" w:rsidRDefault="00653D5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м2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50</w:t>
            </w:r>
            <w:bookmarkStart w:id="0" w:name="_GoBack"/>
            <w:bookmarkEnd w:id="0"/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653CF" w:rsidRDefault="00874476" w:rsidP="00757912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734A2C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82ADB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70343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F7A78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40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 xml:space="preserve">0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F7A78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F7A78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∅20 ∅50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F7A78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80D90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80D90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6D25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653D5C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∅40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80D90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6D25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57437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57437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5217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63х2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713D11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5217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40х1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713D11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8E3691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476" w:rsidRPr="00CA58DE" w:rsidTr="007833E9">
              <w:tc>
                <w:tcPr>
                  <w:tcW w:w="3550" w:type="dxa"/>
                  <w:vMerge w:val="restart"/>
                  <w:vAlign w:val="center"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лированные)</w:t>
                  </w:r>
                </w:p>
              </w:tc>
              <w:tc>
                <w:tcPr>
                  <w:tcW w:w="3572" w:type="dxa"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476" w:rsidRPr="00CA58DE" w:rsidTr="007833E9">
              <w:tc>
                <w:tcPr>
                  <w:tcW w:w="3550" w:type="dxa"/>
                  <w:vMerge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5217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63х2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713D11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8E3691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07C2A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653D5C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734A2C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734A2C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5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CE528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2/1,4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4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CE528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2/1,12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432E19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734A2C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CE528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</w:t>
            </w:r>
            <w:r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653D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 1,6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CE528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4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</w:t>
            </w:r>
            <w:r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CE528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2/1,28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476" w:rsidRPr="00CA58DE" w:rsidTr="007833E9">
              <w:tc>
                <w:tcPr>
                  <w:tcW w:w="3550" w:type="dxa"/>
                  <w:vMerge w:val="restart"/>
                  <w:vAlign w:val="center"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лированные)</w:t>
                  </w:r>
                </w:p>
              </w:tc>
              <w:tc>
                <w:tcPr>
                  <w:tcW w:w="3572" w:type="dxa"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476" w:rsidRPr="00CA58DE" w:rsidTr="007833E9">
              <w:tc>
                <w:tcPr>
                  <w:tcW w:w="3550" w:type="dxa"/>
                  <w:vMerge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476" w:rsidRPr="00CA58DE" w:rsidRDefault="00874476" w:rsidP="007833E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2342AE" w:rsidRDefault="00874476" w:rsidP="00CE528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476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874476" w:rsidRPr="00F25A28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476" w:rsidRPr="00CA58DE" w:rsidTr="009C6889">
              <w:tc>
                <w:tcPr>
                  <w:tcW w:w="3550" w:type="dxa"/>
                  <w:vMerge/>
                </w:tcPr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F5AFC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заполнение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70B50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70B50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653CF" w:rsidRDefault="00874476" w:rsidP="00CE528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827E94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0949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8C6D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8C6D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8C6D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4760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1653CF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115D4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312B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5217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0460B3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95E2F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</w:t>
            </w:r>
            <w:r>
              <w:rPr>
                <w:rFonts w:ascii="GOST 2.304 type A" w:hAnsi="GOST 2.304 type A"/>
                <w:i/>
                <w:szCs w:val="24"/>
              </w:rPr>
              <w:t>а</w:t>
            </w:r>
            <w:r>
              <w:rPr>
                <w:rFonts w:ascii="GOST 2.304 type A" w:hAnsi="GOST 2.304 type A"/>
                <w:i/>
                <w:szCs w:val="24"/>
              </w:rPr>
              <w:t>же</w:t>
            </w: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09493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Крестовина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Крестовина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6D25" w:rsidRDefault="00874476" w:rsidP="00783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∅25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80D90" w:rsidRDefault="00874476" w:rsidP="007833E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26D25" w:rsidRDefault="00874476" w:rsidP="00783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12BB0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5F50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2342AE" w:rsidRDefault="00874476" w:rsidP="00811A8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20х3,4)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7579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2342AE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2342AE" w:rsidRDefault="00874476" w:rsidP="00B325B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476" w:rsidRPr="00CA58DE" w:rsidTr="00757912">
              <w:tc>
                <w:tcPr>
                  <w:tcW w:w="3550" w:type="dxa"/>
                  <w:vMerge w:val="restart"/>
                  <w:vAlign w:val="center"/>
                </w:tcPr>
                <w:p w:rsidR="00874476" w:rsidRPr="00CA58DE" w:rsidRDefault="00874476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476" w:rsidRPr="00CA58DE" w:rsidRDefault="00874476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лированные)</w:t>
                  </w:r>
                </w:p>
              </w:tc>
              <w:tc>
                <w:tcPr>
                  <w:tcW w:w="3572" w:type="dxa"/>
                </w:tcPr>
                <w:p w:rsidR="00874476" w:rsidRPr="00CA58DE" w:rsidRDefault="00874476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476" w:rsidRPr="00CA58DE" w:rsidTr="00757912">
              <w:tc>
                <w:tcPr>
                  <w:tcW w:w="3550" w:type="dxa"/>
                  <w:vMerge/>
                </w:tcPr>
                <w:p w:rsidR="00874476" w:rsidRPr="00CA58DE" w:rsidRDefault="00874476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476" w:rsidRPr="00CA58DE" w:rsidRDefault="00874476" w:rsidP="0075791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7579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74476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к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лированные)</w:t>
                  </w:r>
                </w:p>
              </w:tc>
              <w:tc>
                <w:tcPr>
                  <w:tcW w:w="3572" w:type="dxa"/>
                </w:tcPr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74476" w:rsidRPr="00CA58DE" w:rsidTr="009C6889">
              <w:tc>
                <w:tcPr>
                  <w:tcW w:w="3550" w:type="dxa"/>
                  <w:vMerge/>
                </w:tcPr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74476" w:rsidRPr="00CA58DE" w:rsidRDefault="00874476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EB28BD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811A8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наполнение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B5F2C" w:rsidRDefault="00874476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70B50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F70B50" w:rsidRDefault="00874476" w:rsidP="00811A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526A9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526A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526A9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526A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74476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9113D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526A9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3526A9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CA58DE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476" w:rsidRPr="00B80F3A" w:rsidRDefault="00874476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</w:t>
      </w:r>
    </w:p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</w:p>
    <w:p w:rsidR="005973C9" w:rsidRPr="0065632D" w:rsidRDefault="00792A14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  <w:r>
        <w:rPr>
          <w:rFonts w:ascii="GOST 2.304 type A" w:hAnsi="GOST 2.304 type A"/>
          <w:i/>
          <w:sz w:val="28"/>
          <w:szCs w:val="28"/>
        </w:rPr>
        <w:t xml:space="preserve">  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A7C" w:rsidRDefault="007F4A7C">
      <w:r>
        <w:separator/>
      </w:r>
    </w:p>
  </w:endnote>
  <w:endnote w:type="continuationSeparator" w:id="0">
    <w:p w:rsidR="007F4A7C" w:rsidRDefault="007F4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Sitka Small"/>
    <w:panose1 w:val="020B0500000000000000"/>
    <w:charset w:val="CC"/>
    <w:family w:val="swiss"/>
    <w:pitch w:val="variable"/>
    <w:sig w:usb0="00000001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757912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57912" w:rsidRDefault="0075791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757912" w:rsidRDefault="0075791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757912" w:rsidRDefault="00757912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757912" w:rsidRDefault="00757912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757912" w:rsidRDefault="00757912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757912" w:rsidRDefault="00757912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757912" w:rsidRDefault="00757912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B325BC">
            <w:rPr>
              <w:rFonts w:ascii="GOST 2.304 type A" w:hAnsi="GOST 2.304 type A"/>
              <w:i/>
              <w:sz w:val="32"/>
              <w:szCs w:val="32"/>
            </w:rPr>
            <w:t>049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757912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757912" w:rsidRDefault="00757912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757912" w:rsidRDefault="00757912">
          <w:pPr>
            <w:pStyle w:val="Stamp"/>
          </w:pPr>
        </w:p>
      </w:tc>
      <w:tc>
        <w:tcPr>
          <w:tcW w:w="570" w:type="dxa"/>
        </w:tcPr>
        <w:p w:rsidR="00757912" w:rsidRDefault="00757912">
          <w:pPr>
            <w:pStyle w:val="Stamp"/>
          </w:pPr>
        </w:p>
      </w:tc>
      <w:tc>
        <w:tcPr>
          <w:tcW w:w="627" w:type="dxa"/>
        </w:tcPr>
        <w:p w:rsidR="00757912" w:rsidRDefault="00757912">
          <w:pPr>
            <w:pStyle w:val="Stamp"/>
          </w:pPr>
        </w:p>
      </w:tc>
      <w:tc>
        <w:tcPr>
          <w:tcW w:w="855" w:type="dxa"/>
        </w:tcPr>
        <w:p w:rsidR="00757912" w:rsidRDefault="00757912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757912" w:rsidRDefault="00757912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757912" w:rsidRPr="00321E77" w:rsidRDefault="00757912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757912" w:rsidRPr="00321E77" w:rsidRDefault="00355D70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="00757912"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3E1642">
            <w:rPr>
              <w:rStyle w:val="a5"/>
              <w:rFonts w:ascii="GOST 2.304 type A" w:hAnsi="GOST 2.304 type A"/>
              <w:i/>
              <w:noProof/>
              <w:szCs w:val="24"/>
            </w:rPr>
            <w:t>8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757912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Кол.уч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</w:t>
          </w:r>
          <w:r w:rsidRPr="00321E77">
            <w:rPr>
              <w:rFonts w:ascii="GOST 2.304 type A" w:hAnsi="GOST 2.304 type A"/>
              <w:i/>
            </w:rPr>
            <w:t>д</w:t>
          </w:r>
          <w:r w:rsidRPr="00321E77">
            <w:rPr>
              <w:rFonts w:ascii="GOST 2.304 type A" w:hAnsi="GOST 2.304 type A"/>
              <w:i/>
            </w:rPr>
            <w:t>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</w:t>
          </w:r>
          <w:r w:rsidRPr="00321E77">
            <w:rPr>
              <w:rFonts w:ascii="GOST 2.304 type A" w:hAnsi="GOST 2.304 type A"/>
              <w:i/>
            </w:rPr>
            <w:t>а</w:t>
          </w:r>
          <w:r w:rsidRPr="00321E77">
            <w:rPr>
              <w:rFonts w:ascii="GOST 2.304 type A" w:hAnsi="GOST 2.304 type A"/>
              <w:i/>
            </w:rPr>
            <w:t>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757912" w:rsidRDefault="00757912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757912" w:rsidRDefault="00757912">
          <w:pPr>
            <w:pStyle w:val="Stamp"/>
            <w:rPr>
              <w:sz w:val="18"/>
            </w:rPr>
          </w:pPr>
        </w:p>
      </w:tc>
    </w:tr>
  </w:tbl>
  <w:p w:rsidR="00757912" w:rsidRDefault="00757912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757912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757912" w:rsidRDefault="00757912" w:rsidP="00792A14">
          <w:pPr>
            <w:pStyle w:val="Stamp"/>
            <w:jc w:val="both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-14"/>
          </w:pPr>
        </w:p>
      </w:tc>
    </w:tr>
    <w:tr w:rsidR="00757912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757912" w:rsidRDefault="00757912">
          <w:pPr>
            <w:pStyle w:val="Stamp-14"/>
          </w:pPr>
        </w:p>
      </w:tc>
    </w:tr>
    <w:tr w:rsidR="00757912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757912" w:rsidRPr="00321E77" w:rsidRDefault="00757912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B325BC">
            <w:rPr>
              <w:rFonts w:ascii="GOST 2.304 type A" w:hAnsi="GOST 2.304 type A"/>
              <w:i/>
              <w:sz w:val="32"/>
              <w:szCs w:val="32"/>
            </w:rPr>
            <w:t>049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757912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757912" w:rsidRPr="00321E77" w:rsidRDefault="00757912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757912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757912" w:rsidRPr="00C574BA" w:rsidRDefault="00757912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757912" w:rsidRPr="00C574BA" w:rsidRDefault="00B325BC" w:rsidP="00B325BC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>: г. Курск, пос.Аккумулятор</w:t>
          </w:r>
          <w:r w:rsidR="00757912">
            <w:rPr>
              <w:rFonts w:ascii="GOST 2.304 type A" w:hAnsi="GOST 2.304 type A" w:cs="GOST 2.304 type A"/>
              <w:i/>
              <w:sz w:val="20"/>
            </w:rPr>
            <w:t>, д.</w:t>
          </w:r>
          <w:r>
            <w:rPr>
              <w:rFonts w:ascii="GOST 2.304 type A" w:hAnsi="GOST 2.304 type A" w:cs="GOST 2.304 type A"/>
              <w:i/>
              <w:sz w:val="20"/>
            </w:rPr>
            <w:t>36</w:t>
          </w:r>
        </w:p>
      </w:tc>
    </w:tr>
    <w:tr w:rsidR="00757912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757912" w:rsidRPr="00321E77" w:rsidRDefault="00757912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757912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757912" w:rsidRPr="00321E77" w:rsidRDefault="00757912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757912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757912" w:rsidRPr="00BE53D4" w:rsidRDefault="0075791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757912" w:rsidRPr="00BE53D4" w:rsidRDefault="00757912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757912" w:rsidRPr="00321E77" w:rsidRDefault="0075791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757912" w:rsidRPr="006C27B1" w:rsidRDefault="00757912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57912" w:rsidRPr="00C27C2D" w:rsidRDefault="00757912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757912" w:rsidRPr="006C27B1" w:rsidRDefault="00757912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</w:t>
          </w:r>
          <w:r w:rsidRPr="006C27B1">
            <w:rPr>
              <w:rFonts w:ascii="GOST 2.304 type A" w:hAnsi="GOST 2.304 type A"/>
              <w:i/>
              <w:sz w:val="18"/>
              <w:szCs w:val="18"/>
            </w:rPr>
            <w:t>с</w:t>
          </w:r>
          <w:r w:rsidRPr="006C27B1">
            <w:rPr>
              <w:rFonts w:ascii="GOST 2.304 type A" w:hAnsi="GOST 2.304 type A"/>
              <w:i/>
              <w:sz w:val="18"/>
              <w:szCs w:val="18"/>
            </w:rPr>
            <w:t>тов</w:t>
          </w:r>
        </w:p>
      </w:tc>
    </w:tr>
    <w:tr w:rsidR="00757912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57912" w:rsidRPr="00BE53D4" w:rsidRDefault="0075791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</w:t>
          </w:r>
          <w:r w:rsidRPr="00BE53D4">
            <w:rPr>
              <w:rFonts w:ascii="GOST 2.304 type A" w:hAnsi="GOST 2.304 type A"/>
              <w:i/>
            </w:rPr>
            <w:t>е</w:t>
          </w:r>
          <w:r w:rsidRPr="00BE53D4">
            <w:rPr>
              <w:rFonts w:ascii="GOST 2.304 type A" w:hAnsi="GOST 2.304 type A"/>
              <w:i/>
            </w:rPr>
            <w:t>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57912" w:rsidRPr="00BE53D4" w:rsidRDefault="00757912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355D70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26879823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757912" w:rsidRPr="006C27B1" w:rsidRDefault="00757912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57912" w:rsidRPr="00321E77" w:rsidRDefault="00757912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757912" w:rsidRPr="0048067F" w:rsidRDefault="00B325BC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7</w:t>
          </w:r>
        </w:p>
      </w:tc>
    </w:tr>
    <w:tr w:rsidR="00757912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57912" w:rsidRPr="00BE53D4" w:rsidRDefault="0075791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57912" w:rsidRPr="00BE53D4" w:rsidRDefault="00757912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757912" w:rsidRPr="006C27B1" w:rsidRDefault="00757912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757912" w:rsidRPr="00321E77" w:rsidRDefault="00757912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757912" w:rsidRPr="00321E77" w:rsidRDefault="00757912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757912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757912" w:rsidRPr="00BE53D4" w:rsidRDefault="0075791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57912" w:rsidRPr="00BE53D4" w:rsidRDefault="00757912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Дюмина</w:t>
          </w:r>
          <w:proofErr w:type="spellEnd"/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355D70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2" type="#_x0000_t75" style="position:absolute;left:0;text-align:left;margin-left:5.35pt;margin-top:-4.5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52" DrawAspect="Content" ObjectID="_1526879824" r:id="rId4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757912" w:rsidRPr="006C27B1" w:rsidRDefault="00757912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757912" w:rsidRPr="00321E77" w:rsidRDefault="00757912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757912" w:rsidRPr="00870E0E" w:rsidRDefault="003E1642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f2"/>
              <w:rFonts w:ascii="GOST 2.304 type A" w:hAnsi="GOST 2.304 type A"/>
            </w:rPr>
            <w:t>ООО НПСФ «Б</w:t>
          </w:r>
          <w:r w:rsidRPr="001A776B">
            <w:rPr>
              <w:rStyle w:val="af2"/>
              <w:rFonts w:ascii="GOST 2.304 type A" w:hAnsi="GOST 2.304 type A"/>
            </w:rPr>
            <w:t>е</w:t>
          </w:r>
          <w:r w:rsidRPr="001A776B">
            <w:rPr>
              <w:rStyle w:val="af2"/>
              <w:rFonts w:ascii="GOST 2.304 type A" w:hAnsi="GOST 2.304 type A"/>
            </w:rPr>
            <w:t>кар»</w:t>
          </w:r>
        </w:p>
      </w:tc>
    </w:tr>
    <w:tr w:rsidR="00757912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757912" w:rsidRPr="00BE53D4" w:rsidRDefault="0075791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757912" w:rsidRPr="00BE53D4" w:rsidRDefault="00355D70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26879825" r:id="rId5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757912" w:rsidRPr="00321E77" w:rsidRDefault="00757912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757912" w:rsidRPr="006C27B1" w:rsidRDefault="00757912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757912" w:rsidRPr="00321E77" w:rsidRDefault="00757912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757912" w:rsidRDefault="00757912">
          <w:pPr>
            <w:pStyle w:val="Stamp"/>
          </w:pPr>
        </w:p>
      </w:tc>
    </w:tr>
    <w:tr w:rsidR="00757912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757912" w:rsidRPr="00BE53D4" w:rsidRDefault="00757912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</w:t>
          </w:r>
          <w:r>
            <w:rPr>
              <w:rFonts w:ascii="GOST 2.304 type A" w:hAnsi="GOST 2.304 type A"/>
              <w:i/>
              <w:sz w:val="20"/>
            </w:rPr>
            <w:t>н</w:t>
          </w:r>
          <w:r>
            <w:rPr>
              <w:rFonts w:ascii="GOST 2.304 type A" w:hAnsi="GOST 2.304 type A"/>
              <w:i/>
              <w:sz w:val="20"/>
            </w:rPr>
            <w:t>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757912" w:rsidRPr="00BE53D4" w:rsidRDefault="00757912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757912" w:rsidRPr="00321E77" w:rsidRDefault="00757912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757912" w:rsidRPr="006C27B1" w:rsidRDefault="00757912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757912" w:rsidRPr="00321E77" w:rsidRDefault="00757912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757912" w:rsidRDefault="00757912">
          <w:pPr>
            <w:pStyle w:val="Stamp"/>
          </w:pPr>
        </w:p>
      </w:tc>
    </w:tr>
  </w:tbl>
  <w:p w:rsidR="00757912" w:rsidRDefault="00757912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A7C" w:rsidRDefault="007F4A7C">
      <w:r>
        <w:separator/>
      </w:r>
    </w:p>
  </w:footnote>
  <w:footnote w:type="continuationSeparator" w:id="0">
    <w:p w:rsidR="007F4A7C" w:rsidRDefault="007F4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12" w:rsidRDefault="00355D70">
    <w:pPr>
      <w:ind w:left="2835"/>
    </w:pPr>
    <w:r>
      <w:rPr>
        <w:noProof/>
      </w:rPr>
      <w:pict>
        <v:rect id="Rectangle 4" o:spid="_x0000_s2056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757912" w:rsidTr="00161F66">
      <w:trPr>
        <w:trHeight w:val="413"/>
      </w:trPr>
      <w:tc>
        <w:tcPr>
          <w:tcW w:w="1559" w:type="dxa"/>
          <w:vAlign w:val="center"/>
        </w:tcPr>
        <w:p w:rsidR="00757912" w:rsidRPr="00161F66" w:rsidRDefault="00757912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757912" w:rsidRPr="00161F66" w:rsidRDefault="00757912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757912" w:rsidRDefault="00757912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912" w:rsidRDefault="00355D70">
    <w:pPr>
      <w:rPr>
        <w:lang w:val="en-US"/>
      </w:rPr>
    </w:pPr>
    <w:r>
      <w:rPr>
        <w:noProof/>
      </w:rPr>
      <w:pict>
        <v:rect id="Rectangle 2" o:spid="_x0000_s2055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7ED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86C28"/>
    <w:rsid w:val="000900A8"/>
    <w:rsid w:val="000914F2"/>
    <w:rsid w:val="00091D2A"/>
    <w:rsid w:val="000923F2"/>
    <w:rsid w:val="00092991"/>
    <w:rsid w:val="00093D4E"/>
    <w:rsid w:val="00094935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46C0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2489"/>
    <w:rsid w:val="00136994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71A3F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B57F4"/>
    <w:rsid w:val="002C3717"/>
    <w:rsid w:val="002C4827"/>
    <w:rsid w:val="002D142E"/>
    <w:rsid w:val="002D1ACA"/>
    <w:rsid w:val="002D5C3D"/>
    <w:rsid w:val="002D68ED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2BB0"/>
    <w:rsid w:val="00313941"/>
    <w:rsid w:val="00316081"/>
    <w:rsid w:val="00321E77"/>
    <w:rsid w:val="003246DB"/>
    <w:rsid w:val="00331ADF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5D70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642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29E9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3BA8"/>
    <w:rsid w:val="004869ED"/>
    <w:rsid w:val="004879F4"/>
    <w:rsid w:val="00490F22"/>
    <w:rsid w:val="00496123"/>
    <w:rsid w:val="004A072A"/>
    <w:rsid w:val="004A07A4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0AB6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3D5C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70012B"/>
    <w:rsid w:val="0070465A"/>
    <w:rsid w:val="00705DB4"/>
    <w:rsid w:val="0070615E"/>
    <w:rsid w:val="00707091"/>
    <w:rsid w:val="00711D1D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6187"/>
    <w:rsid w:val="00757135"/>
    <w:rsid w:val="0075728C"/>
    <w:rsid w:val="00757912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A14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F0212"/>
    <w:rsid w:val="007F0D4C"/>
    <w:rsid w:val="007F2B2D"/>
    <w:rsid w:val="007F2EFF"/>
    <w:rsid w:val="007F4A7C"/>
    <w:rsid w:val="007F6C6C"/>
    <w:rsid w:val="007F6F7A"/>
    <w:rsid w:val="007F74DB"/>
    <w:rsid w:val="007F7E27"/>
    <w:rsid w:val="00803193"/>
    <w:rsid w:val="008034B0"/>
    <w:rsid w:val="00805E80"/>
    <w:rsid w:val="008105CF"/>
    <w:rsid w:val="00811A8B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4476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C6889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9F7CFE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2402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6B5"/>
    <w:rsid w:val="00AD5941"/>
    <w:rsid w:val="00AD5F11"/>
    <w:rsid w:val="00AD69A7"/>
    <w:rsid w:val="00AE29B3"/>
    <w:rsid w:val="00AE4329"/>
    <w:rsid w:val="00AE6E75"/>
    <w:rsid w:val="00AE716B"/>
    <w:rsid w:val="00AF02A5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079C4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25BC"/>
    <w:rsid w:val="00B35DBD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1B92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98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DA"/>
    <w:rsid w:val="00BD50A0"/>
    <w:rsid w:val="00BD63E5"/>
    <w:rsid w:val="00BE1EBC"/>
    <w:rsid w:val="00BE2CDC"/>
    <w:rsid w:val="00BE3116"/>
    <w:rsid w:val="00BE53D4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0C46"/>
    <w:rsid w:val="00C91043"/>
    <w:rsid w:val="00C9113D"/>
    <w:rsid w:val="00C934E9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528A"/>
    <w:rsid w:val="00CE638D"/>
    <w:rsid w:val="00CE6B65"/>
    <w:rsid w:val="00CE790E"/>
    <w:rsid w:val="00CF04CF"/>
    <w:rsid w:val="00CF198D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1D94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0865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4F94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  <w:style w:type="character" w:styleId="af2">
    <w:name w:val="Emphasis"/>
    <w:basedOn w:val="a0"/>
    <w:qFormat/>
    <w:rsid w:val="003E16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F1045-06B8-4CAF-891A-3AC248B7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Вова</cp:lastModifiedBy>
  <cp:revision>4</cp:revision>
  <cp:lastPrinted>2015-03-31T05:02:00Z</cp:lastPrinted>
  <dcterms:created xsi:type="dcterms:W3CDTF">2016-06-05T11:58:00Z</dcterms:created>
  <dcterms:modified xsi:type="dcterms:W3CDTF">2016-06-08T05:31:00Z</dcterms:modified>
</cp:coreProperties>
</file>